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94" w:rsidRPr="007C3E94" w:rsidRDefault="007C3E94" w:rsidP="007C3E94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7C3E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Муниципальное казенное дошкольное образовательное учреждение</w:t>
      </w:r>
    </w:p>
    <w:p w:rsidR="007C3E94" w:rsidRPr="007C3E94" w:rsidRDefault="007C3E94" w:rsidP="007C3E94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7C3E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«Детский сад  общеразвивающего вида с приоритетным направлением физического направления детей №9 «Ласточка»</w:t>
      </w:r>
    </w:p>
    <w:p w:rsidR="00F631D3" w:rsidRPr="007C3E94" w:rsidRDefault="00F631D3" w:rsidP="007C3E9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31D3" w:rsidRPr="007C3E94" w:rsidRDefault="00F631D3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31D3" w:rsidRPr="00A43796" w:rsidRDefault="007C3E94" w:rsidP="007C3E94">
      <w:pPr>
        <w:spacing w:after="0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r w:rsidRPr="00A43796">
        <w:rPr>
          <w:rFonts w:ascii="Times New Roman" w:hAnsi="Times New Roman" w:cs="Times New Roman"/>
          <w:b/>
          <w:sz w:val="52"/>
          <w:szCs w:val="52"/>
        </w:rPr>
        <w:t>П</w:t>
      </w:r>
      <w:r w:rsidR="00F631D3" w:rsidRPr="00A43796">
        <w:rPr>
          <w:rFonts w:ascii="Times New Roman" w:hAnsi="Times New Roman" w:cs="Times New Roman"/>
          <w:b/>
          <w:sz w:val="52"/>
          <w:szCs w:val="52"/>
        </w:rPr>
        <w:t>р</w:t>
      </w:r>
      <w:r w:rsidRPr="00A43796">
        <w:rPr>
          <w:rFonts w:ascii="Times New Roman" w:hAnsi="Times New Roman" w:cs="Times New Roman"/>
          <w:b/>
          <w:sz w:val="52"/>
          <w:szCs w:val="52"/>
        </w:rPr>
        <w:t>оект в подготовительной группе</w:t>
      </w:r>
    </w:p>
    <w:p w:rsidR="00F631D3" w:rsidRPr="00A43796" w:rsidRDefault="00F631D3" w:rsidP="007C3E94">
      <w:pPr>
        <w:spacing w:after="0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43796">
        <w:rPr>
          <w:rFonts w:ascii="Times New Roman" w:hAnsi="Times New Roman" w:cs="Times New Roman"/>
          <w:b/>
          <w:sz w:val="52"/>
          <w:szCs w:val="52"/>
        </w:rPr>
        <w:t>«</w:t>
      </w:r>
      <w:r w:rsidRPr="00A43796">
        <w:rPr>
          <w:rFonts w:ascii="Times New Roman" w:hAnsi="Times New Roman" w:cs="Times New Roman"/>
          <w:b/>
          <w:bCs/>
          <w:sz w:val="52"/>
          <w:szCs w:val="52"/>
        </w:rPr>
        <w:t>23 ФЕВРАЛЯ - ДЕНЬ ЗАЩИТНИКА ОТЕЧЕСТВА</w:t>
      </w:r>
      <w:r w:rsidRPr="00A43796">
        <w:rPr>
          <w:rFonts w:ascii="Times New Roman" w:hAnsi="Times New Roman" w:cs="Times New Roman"/>
          <w:b/>
          <w:sz w:val="52"/>
          <w:szCs w:val="52"/>
        </w:rPr>
        <w:t>»</w:t>
      </w:r>
    </w:p>
    <w:bookmarkEnd w:id="0"/>
    <w:p w:rsidR="00F631D3" w:rsidRPr="007C3E94" w:rsidRDefault="00F631D3" w:rsidP="007C3E94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31D3" w:rsidRPr="007C3E94" w:rsidRDefault="00F631D3" w:rsidP="007C3E94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31D3" w:rsidRPr="007C3E94" w:rsidRDefault="007C3E94" w:rsidP="007C3E94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1270</wp:posOffset>
            </wp:positionV>
            <wp:extent cx="5946140" cy="4386580"/>
            <wp:effectExtent l="133350" t="38100" r="54610" b="71120"/>
            <wp:wrapThrough wrapText="bothSides">
              <wp:wrapPolygon edited="0">
                <wp:start x="2076" y="-188"/>
                <wp:lineTo x="1453" y="-94"/>
                <wp:lineTo x="138" y="938"/>
                <wp:lineTo x="138" y="1313"/>
                <wp:lineTo x="-208" y="2157"/>
                <wp:lineTo x="-484" y="5816"/>
                <wp:lineTo x="-346" y="19324"/>
                <wp:lineTo x="277" y="20825"/>
                <wp:lineTo x="346" y="21106"/>
                <wp:lineTo x="1661" y="21950"/>
                <wp:lineTo x="2076" y="21950"/>
                <wp:lineTo x="19238" y="21950"/>
                <wp:lineTo x="19653" y="21950"/>
                <wp:lineTo x="20968" y="21106"/>
                <wp:lineTo x="20968" y="20825"/>
                <wp:lineTo x="21037" y="20825"/>
                <wp:lineTo x="21660" y="19417"/>
                <wp:lineTo x="21660" y="19324"/>
                <wp:lineTo x="21798" y="17917"/>
                <wp:lineTo x="21798" y="4315"/>
                <wp:lineTo x="21729" y="3096"/>
                <wp:lineTo x="21660" y="2814"/>
                <wp:lineTo x="21729" y="2814"/>
                <wp:lineTo x="21522" y="2157"/>
                <wp:lineTo x="21176" y="1313"/>
                <wp:lineTo x="21245" y="1032"/>
                <wp:lineTo x="19861" y="-94"/>
                <wp:lineTo x="19238" y="-188"/>
                <wp:lineTo x="2076" y="-188"/>
              </wp:wrapPolygon>
            </wp:wrapThrough>
            <wp:docPr id="1" name="Рисунок 1" descr="E:\Проект\IMG_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ект\IMG_13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43865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F631D3" w:rsidRPr="007C3E94" w:rsidRDefault="00F631D3" w:rsidP="007C3E94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31D3" w:rsidRPr="007C3E94" w:rsidRDefault="00F631D3" w:rsidP="007C3E94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31D3" w:rsidRPr="007C3E94" w:rsidRDefault="00F631D3" w:rsidP="007C3E94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31D3" w:rsidRPr="007C3E94" w:rsidRDefault="007C3E94" w:rsidP="007C3E94">
      <w:pPr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Подготовила:</w:t>
      </w:r>
    </w:p>
    <w:p w:rsidR="00F631D3" w:rsidRPr="007C3E94" w:rsidRDefault="007C3E94" w:rsidP="007C3E94">
      <w:pPr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Алиева Э.Б.</w:t>
      </w:r>
    </w:p>
    <w:p w:rsidR="00F631D3" w:rsidRPr="007C3E94" w:rsidRDefault="00F631D3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31D3" w:rsidRPr="007C3E94" w:rsidRDefault="00F631D3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31D3" w:rsidRPr="007C3E94" w:rsidRDefault="00A42791" w:rsidP="007C3E9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п.Затеречный</w:t>
      </w:r>
      <w:r w:rsidR="007C3E94">
        <w:rPr>
          <w:rFonts w:ascii="Times New Roman" w:hAnsi="Times New Roman" w:cs="Times New Roman"/>
          <w:color w:val="000000" w:themeColor="text1"/>
          <w:sz w:val="28"/>
          <w:szCs w:val="28"/>
        </w:rPr>
        <w:t>,2023г</w:t>
      </w:r>
    </w:p>
    <w:p w:rsidR="00F631D3" w:rsidRPr="007C3E94" w:rsidRDefault="00F631D3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Сроки реализации:</w:t>
      </w: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 краткосроч</w:t>
      </w:r>
      <w:r w:rsidR="007C3E94">
        <w:rPr>
          <w:rFonts w:ascii="Times New Roman" w:hAnsi="Times New Roman" w:cs="Times New Roman"/>
          <w:color w:val="000000" w:themeColor="text1"/>
          <w:sz w:val="28"/>
          <w:szCs w:val="28"/>
        </w:rPr>
        <w:t>ный (2 недели) с 12.02.2023</w:t>
      </w: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- 22</w:t>
      </w:r>
      <w:r w:rsidR="007C3E94">
        <w:rPr>
          <w:rFonts w:ascii="Times New Roman" w:hAnsi="Times New Roman" w:cs="Times New Roman"/>
          <w:color w:val="000000" w:themeColor="text1"/>
          <w:sz w:val="28"/>
          <w:szCs w:val="28"/>
        </w:rPr>
        <w:t>.02.2023</w:t>
      </w: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F631D3" w:rsidRPr="007C3E94" w:rsidRDefault="00F631D3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Вид проекта:</w:t>
      </w: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 информационно-творческий, коллективный.</w:t>
      </w:r>
    </w:p>
    <w:p w:rsidR="00F631D3" w:rsidRPr="007C3E94" w:rsidRDefault="00F631D3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Возраст детей:</w:t>
      </w: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 6-7 лет</w:t>
      </w:r>
    </w:p>
    <w:p w:rsidR="00F631D3" w:rsidRPr="007C3E94" w:rsidRDefault="00F631D3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Участники проекта:</w:t>
      </w: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 дети подготовительной группы, воспитатели, родители.</w:t>
      </w:r>
    </w:p>
    <w:p w:rsidR="00F631D3" w:rsidRPr="007C3E94" w:rsidRDefault="00F631D3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Актуальность проекта</w:t>
      </w: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31D3" w:rsidRPr="007C3E94" w:rsidRDefault="00F631D3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Нравственно-патриотическое воспитание детей дошкольного возраста является одной из первостепенных задач для современного общества. Отсутствие патриотического воспитания одна из проблем в большинстве современных семей. К сожалению, мало кто знает историю праздника-23 </w:t>
      </w:r>
      <w:r w:rsidRPr="007C3E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февраля</w:t>
      </w: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gramStart"/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proofErr w:type="gramEnd"/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чем он был установлен. Поэтому, мы считаем, что этот </w:t>
      </w:r>
      <w:r w:rsidRPr="007C3E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проект</w:t>
      </w: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 является отличной возможность воспитать чувство гордости за свой народ, за армию, Родину. А также вызвать желание быть похожими на смелых и отважных воинов своей страны.</w:t>
      </w:r>
    </w:p>
    <w:p w:rsidR="00F631D3" w:rsidRPr="007C3E94" w:rsidRDefault="00F631D3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 проекта.</w:t>
      </w:r>
    </w:p>
    <w:p w:rsidR="00F631D3" w:rsidRPr="007C3E94" w:rsidRDefault="00F631D3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Познакомить детей с историей и традициями праздника 23 </w:t>
      </w:r>
      <w:proofErr w:type="gramStart"/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февраля-День</w:t>
      </w:r>
      <w:proofErr w:type="gramEnd"/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 Отечества. Способствовать развитию нравственного воспитания, воспитывать уважительное отношение к защитникам нашей Родины.</w:t>
      </w:r>
    </w:p>
    <w:p w:rsidR="00F631D3" w:rsidRPr="007C3E94" w:rsidRDefault="00F631D3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 проекта.</w:t>
      </w:r>
    </w:p>
    <w:p w:rsidR="00F631D3" w:rsidRPr="007C3E94" w:rsidRDefault="00F631D3" w:rsidP="007C3E9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дать знания детям о Российской армии;</w:t>
      </w:r>
    </w:p>
    <w:p w:rsidR="00F631D3" w:rsidRPr="007C3E94" w:rsidRDefault="00F631D3" w:rsidP="007C3E9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 детей познавательную активность, творческие способности;</w:t>
      </w:r>
    </w:p>
    <w:p w:rsidR="00F631D3" w:rsidRPr="007C3E94" w:rsidRDefault="00F631D3" w:rsidP="007C3E9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и обогащать речь детей, повышать эрудицию и интеллект;</w:t>
      </w:r>
    </w:p>
    <w:p w:rsidR="00F631D3" w:rsidRPr="007C3E94" w:rsidRDefault="00F631D3" w:rsidP="007C3E9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воспитывать у детей патриотические чувства к Родине, гордость за нашу историю;</w:t>
      </w:r>
    </w:p>
    <w:p w:rsidR="00F631D3" w:rsidRPr="007C3E94" w:rsidRDefault="00F631D3" w:rsidP="007C3E9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вызвать желание быть похожими на российских воинов;</w:t>
      </w:r>
    </w:p>
    <w:p w:rsidR="00F631D3" w:rsidRPr="007C3E94" w:rsidRDefault="00F631D3" w:rsidP="007C3E9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работу с родителями, привлекая их к патриотическому воспитанию детей в семье.</w:t>
      </w:r>
    </w:p>
    <w:p w:rsidR="00F631D3" w:rsidRPr="007C3E94" w:rsidRDefault="00F631D3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Предполагаемый результат:</w:t>
      </w:r>
    </w:p>
    <w:p w:rsidR="00F631D3" w:rsidRPr="007C3E94" w:rsidRDefault="00F631D3" w:rsidP="007C3E94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знаний у детей о Российской армии.</w:t>
      </w:r>
    </w:p>
    <w:p w:rsidR="00F631D3" w:rsidRPr="007C3E94" w:rsidRDefault="00F631D3" w:rsidP="007C3E94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Проявление у детей интереса к армии, уважения к защитникам Отечества.</w:t>
      </w:r>
    </w:p>
    <w:p w:rsidR="00F631D3" w:rsidRPr="007C3E94" w:rsidRDefault="00F631D3" w:rsidP="007C3E94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Стремление детей к совершенствованию физических качеств, к укреплению здоровья.</w:t>
      </w:r>
    </w:p>
    <w:p w:rsidR="00F631D3" w:rsidRPr="007C3E94" w:rsidRDefault="00F631D3" w:rsidP="007C3E94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Стремление детей отражать свои знания, впечатления, мысли и чувства в играх, в танце, в </w:t>
      </w:r>
      <w:proofErr w:type="spellStart"/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изо</w:t>
      </w:r>
      <w:proofErr w:type="gramStart"/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еятельности</w:t>
      </w:r>
      <w:proofErr w:type="spellEnd"/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, в чтении стихов.</w:t>
      </w:r>
    </w:p>
    <w:p w:rsidR="00F631D3" w:rsidRPr="007C3E94" w:rsidRDefault="00F631D3" w:rsidP="007C3E94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Повышение заинтересованности родителей в формировании чувства патриотизма у детей.</w:t>
      </w:r>
    </w:p>
    <w:p w:rsidR="00F631D3" w:rsidRPr="007C3E94" w:rsidRDefault="00F631D3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Этапы проекта:</w:t>
      </w:r>
    </w:p>
    <w:p w:rsidR="00F631D3" w:rsidRPr="007C3E94" w:rsidRDefault="00F631D3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этап. Подготовительный</w:t>
      </w:r>
    </w:p>
    <w:p w:rsidR="00F631D3" w:rsidRPr="007C3E94" w:rsidRDefault="00F631D3" w:rsidP="007C3E9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Донести до участников проекта важность данной проблемы.</w:t>
      </w:r>
    </w:p>
    <w:p w:rsidR="00F631D3" w:rsidRPr="007C3E94" w:rsidRDefault="00F631D3" w:rsidP="007C3E9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Подобрать методическую, художественную литературу, иллюстративный материал по данной теме.</w:t>
      </w:r>
    </w:p>
    <w:p w:rsidR="00F631D3" w:rsidRPr="007C3E94" w:rsidRDefault="00F631D3" w:rsidP="007C3E9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Подобрать материалы, игрушки, атрибуты для игровой, театрализованной деятельности.</w:t>
      </w:r>
    </w:p>
    <w:p w:rsidR="00F631D3" w:rsidRPr="007C3E94" w:rsidRDefault="00F631D3" w:rsidP="007C3E9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Подобрать материал для продуктивной деятельности.</w:t>
      </w:r>
    </w:p>
    <w:p w:rsidR="00F631D3" w:rsidRPr="007C3E94" w:rsidRDefault="00F631D3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 этап. Основной</w:t>
      </w:r>
    </w:p>
    <w:p w:rsidR="00524AC4" w:rsidRPr="007C3E94" w:rsidRDefault="00524AC4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Реализация проекта.</w:t>
      </w:r>
    </w:p>
    <w:p w:rsidR="00524AC4" w:rsidRPr="007C3E94" w:rsidRDefault="00524AC4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Продуктивная деятельность</w:t>
      </w: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24AC4" w:rsidRPr="007C3E94" w:rsidRDefault="00524AC4" w:rsidP="007C3E94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Лепка «Защитники Отечества»</w:t>
      </w:r>
    </w:p>
    <w:p w:rsidR="00524AC4" w:rsidRPr="007C3E94" w:rsidRDefault="009759E2" w:rsidP="007C3E94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3031490</wp:posOffset>
            </wp:positionH>
            <wp:positionV relativeFrom="paragraph">
              <wp:posOffset>59055</wp:posOffset>
            </wp:positionV>
            <wp:extent cx="2971165" cy="2677795"/>
            <wp:effectExtent l="95250" t="38100" r="57785" b="65405"/>
            <wp:wrapThrough wrapText="bothSides">
              <wp:wrapPolygon edited="0">
                <wp:start x="2493" y="-307"/>
                <wp:lineTo x="1246" y="-154"/>
                <wp:lineTo x="-692" y="1383"/>
                <wp:lineTo x="-692" y="19362"/>
                <wp:lineTo x="969" y="21974"/>
                <wp:lineTo x="1939" y="22128"/>
                <wp:lineTo x="2354" y="22128"/>
                <wp:lineTo x="18696" y="22128"/>
                <wp:lineTo x="19112" y="22128"/>
                <wp:lineTo x="20081" y="21820"/>
                <wp:lineTo x="20358" y="21820"/>
                <wp:lineTo x="21743" y="19669"/>
                <wp:lineTo x="21743" y="19362"/>
                <wp:lineTo x="22020" y="17057"/>
                <wp:lineTo x="22020" y="4610"/>
                <wp:lineTo x="21743" y="2305"/>
                <wp:lineTo x="21743" y="2151"/>
                <wp:lineTo x="21882" y="1537"/>
                <wp:lineTo x="19666" y="-154"/>
                <wp:lineTo x="18558" y="-307"/>
                <wp:lineTo x="2493" y="-307"/>
              </wp:wrapPolygon>
            </wp:wrapThrough>
            <wp:docPr id="2" name="Рисунок 2" descr="E:\Проект\IMG_1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роект\IMG_13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26777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по ИКТ</w:t>
      </w:r>
      <w:r w:rsidR="00524AC4"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«Военная техника»</w:t>
      </w:r>
    </w:p>
    <w:p w:rsidR="00524AC4" w:rsidRPr="007C3E94" w:rsidRDefault="00524AC4" w:rsidP="007C3E94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выставки рисунков «Наша Армия»</w:t>
      </w:r>
    </w:p>
    <w:p w:rsidR="00524AC4" w:rsidRPr="007C3E94" w:rsidRDefault="00524AC4" w:rsidP="007C3E94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Изготовление подарков папам и мальчикам</w:t>
      </w:r>
    </w:p>
    <w:p w:rsidR="00524AC4" w:rsidRPr="007C3E94" w:rsidRDefault="00524AC4" w:rsidP="007C3E94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музыки (военные марши)</w:t>
      </w:r>
    </w:p>
    <w:p w:rsidR="00524AC4" w:rsidRPr="007C3E94" w:rsidRDefault="00524AC4" w:rsidP="007C3E94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 песен об армии, разучивание танцев к празднику</w:t>
      </w:r>
    </w:p>
    <w:p w:rsidR="00524AC4" w:rsidRPr="007C3E94" w:rsidRDefault="00524AC4" w:rsidP="007C3E94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Музыкально-спортивный праздник  «День Защитника Отечества».</w:t>
      </w:r>
    </w:p>
    <w:p w:rsidR="00524AC4" w:rsidRPr="007C3E94" w:rsidRDefault="00524AC4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Познание:</w:t>
      </w:r>
    </w:p>
    <w:p w:rsidR="00524AC4" w:rsidRPr="007C3E94" w:rsidRDefault="00524AC4" w:rsidP="007C3E94">
      <w:pPr>
        <w:numPr>
          <w:ilvl w:val="0"/>
          <w:numId w:val="7"/>
        </w:numPr>
        <w:tabs>
          <w:tab w:val="num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беседы с детьми на тему «Солдаты Отечества», «Героизм солдат России», «Мой папа - защитник»;</w:t>
      </w:r>
    </w:p>
    <w:p w:rsidR="00524AC4" w:rsidRPr="007C3E94" w:rsidRDefault="00524AC4" w:rsidP="007C3E94">
      <w:pPr>
        <w:numPr>
          <w:ilvl w:val="0"/>
          <w:numId w:val="7"/>
        </w:numPr>
        <w:tabs>
          <w:tab w:val="num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занятие на интерактивной доске «День Защитника Отечества</w:t>
      </w:r>
      <w:proofErr w:type="gramStart"/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»(</w:t>
      </w:r>
      <w:proofErr w:type="gramEnd"/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презентации)</w:t>
      </w:r>
    </w:p>
    <w:p w:rsidR="00524AC4" w:rsidRPr="007C3E94" w:rsidRDefault="00524AC4" w:rsidP="007C3E94">
      <w:pPr>
        <w:numPr>
          <w:ilvl w:val="0"/>
          <w:numId w:val="7"/>
        </w:numPr>
        <w:tabs>
          <w:tab w:val="num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заучивание стихотворений «День Защитника Отечества», «Наша Армия родная», «Пограничники»;</w:t>
      </w:r>
    </w:p>
    <w:p w:rsidR="00524AC4" w:rsidRPr="007C3E94" w:rsidRDefault="00524AC4" w:rsidP="007C3E94">
      <w:pPr>
        <w:numPr>
          <w:ilvl w:val="0"/>
          <w:numId w:val="7"/>
        </w:numPr>
        <w:tabs>
          <w:tab w:val="num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чтение рассказов и стихотворений Л. Кассиля «Твои защитники», И. Ивановой «Моряк», Л.Алексеева «Первый ночной таран», А.Митяева «Почему армия родная?»;</w:t>
      </w:r>
    </w:p>
    <w:p w:rsidR="00524AC4" w:rsidRPr="007C3E94" w:rsidRDefault="00524AC4" w:rsidP="007C3E94">
      <w:pPr>
        <w:numPr>
          <w:ilvl w:val="0"/>
          <w:numId w:val="7"/>
        </w:numPr>
        <w:tabs>
          <w:tab w:val="num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со службой пограничников, саперов, моряков, десантников (презентация)</w:t>
      </w:r>
    </w:p>
    <w:p w:rsidR="00524AC4" w:rsidRPr="007C3E94" w:rsidRDefault="00524AC4" w:rsidP="007C3E94">
      <w:pPr>
        <w:numPr>
          <w:ilvl w:val="0"/>
          <w:numId w:val="7"/>
        </w:numPr>
        <w:tabs>
          <w:tab w:val="num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составление рассказов о военных профессиях;</w:t>
      </w:r>
    </w:p>
    <w:p w:rsidR="00524AC4" w:rsidRPr="007C3E94" w:rsidRDefault="00524AC4" w:rsidP="007C3E94">
      <w:pPr>
        <w:numPr>
          <w:ilvl w:val="0"/>
          <w:numId w:val="7"/>
        </w:numPr>
        <w:tabs>
          <w:tab w:val="num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рассматривание иллюстраций, фотографий;</w:t>
      </w:r>
    </w:p>
    <w:p w:rsidR="00524AC4" w:rsidRPr="007C3E94" w:rsidRDefault="00524AC4" w:rsidP="007C3E94">
      <w:pPr>
        <w:numPr>
          <w:ilvl w:val="0"/>
          <w:numId w:val="7"/>
        </w:numPr>
        <w:tabs>
          <w:tab w:val="num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 пословиц, поговорок о Родине, об армии;</w:t>
      </w:r>
    </w:p>
    <w:p w:rsidR="00524AC4" w:rsidRPr="007C3E94" w:rsidRDefault="00524AC4" w:rsidP="007C3E94">
      <w:pPr>
        <w:numPr>
          <w:ilvl w:val="0"/>
          <w:numId w:val="7"/>
        </w:numPr>
        <w:tabs>
          <w:tab w:val="num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викторина «Наша армия родная» (что мы знаем о нашей армии);</w:t>
      </w:r>
    </w:p>
    <w:p w:rsidR="00524AC4" w:rsidRPr="007C3E94" w:rsidRDefault="00524AC4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Игровая деятельность</w:t>
      </w: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24AC4" w:rsidRPr="007C3E94" w:rsidRDefault="00524AC4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Сюжетно-ролевые игры «Моряки», «Солдаты», «На военном корабле»;</w:t>
      </w:r>
    </w:p>
    <w:p w:rsidR="00524AC4" w:rsidRPr="007C3E94" w:rsidRDefault="00524AC4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подвижная игра «Секретное донесение»</w:t>
      </w:r>
    </w:p>
    <w:p w:rsidR="00524AC4" w:rsidRPr="007C3E94" w:rsidRDefault="00524AC4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Решение поставленных задач с родителями:</w:t>
      </w:r>
    </w:p>
    <w:p w:rsidR="00524AC4" w:rsidRPr="007C3E94" w:rsidRDefault="00524AC4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- Оформление стендовой информации, поздравление с праздником.</w:t>
      </w:r>
    </w:p>
    <w:p w:rsidR="00524AC4" w:rsidRPr="007C3E94" w:rsidRDefault="00524AC4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- Консультаци</w:t>
      </w:r>
      <w:proofErr w:type="gramStart"/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я-</w:t>
      </w:r>
      <w:proofErr w:type="gramEnd"/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«История возникновения праздника 23 февраля».</w:t>
      </w:r>
    </w:p>
    <w:tbl>
      <w:tblPr>
        <w:tblW w:w="10348" w:type="dxa"/>
        <w:tblInd w:w="-101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8"/>
        <w:gridCol w:w="8080"/>
      </w:tblGrid>
      <w:tr w:rsidR="00524AC4" w:rsidRPr="007C3E94" w:rsidTr="00524AC4"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E9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E9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Работа с детьми</w:t>
            </w:r>
          </w:p>
        </w:tc>
      </w:tr>
      <w:tr w:rsidR="00524AC4" w:rsidRPr="007C3E94" w:rsidTr="00524AC4">
        <w:trPr>
          <w:trHeight w:val="1821"/>
        </w:trPr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12.02.24</w:t>
            </w:r>
          </w:p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-Беседа «Есть такая профессия – Родину защищать».</w:t>
            </w:r>
          </w:p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-Муз. Разучивание песни «Наша Родина сильна»</w:t>
            </w:r>
          </w:p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-Конструирование «Пограничная застава».</w:t>
            </w:r>
          </w:p>
        </w:tc>
      </w:tr>
      <w:tr w:rsidR="00524AC4" w:rsidRPr="007C3E94" w:rsidTr="00524AC4">
        <w:trPr>
          <w:trHeight w:val="930"/>
        </w:trPr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13.02.2024</w:t>
            </w:r>
          </w:p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-Чтение художеств</w:t>
            </w:r>
            <w:proofErr w:type="gramStart"/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итературы на военную тематику: А.Твардовский. «Рассказ танкиста» (отрывок)</w:t>
            </w:r>
          </w:p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-Рисование «Военная техника»</w:t>
            </w:r>
          </w:p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-Муз. Разучивание песни «Наша Родина сильна»</w:t>
            </w:r>
          </w:p>
        </w:tc>
      </w:tr>
      <w:tr w:rsidR="00524AC4" w:rsidRPr="007C3E94" w:rsidTr="00524AC4">
        <w:trPr>
          <w:trHeight w:val="930"/>
        </w:trPr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14.02.2024</w:t>
            </w:r>
          </w:p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-Познавательная беседа: «Наша армия родная»</w:t>
            </w:r>
          </w:p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Повторение стихов к развлечению</w:t>
            </w:r>
          </w:p>
        </w:tc>
      </w:tr>
      <w:tr w:rsidR="00524AC4" w:rsidRPr="007C3E94" w:rsidTr="00524AC4">
        <w:trPr>
          <w:trHeight w:val="1539"/>
        </w:trPr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15.02.2024</w:t>
            </w:r>
          </w:p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-Чтение художеств</w:t>
            </w:r>
            <w:proofErr w:type="gramStart"/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итературы на военную тематику: Б. Никольский «Препятствие»</w:t>
            </w:r>
          </w:p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-Лепка: «Защитники Отечества»</w:t>
            </w:r>
          </w:p>
        </w:tc>
      </w:tr>
      <w:tr w:rsidR="00524AC4" w:rsidRPr="007C3E94" w:rsidTr="00524AC4">
        <w:trPr>
          <w:trHeight w:val="930"/>
        </w:trPr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16.02.2024</w:t>
            </w:r>
          </w:p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-Познавательная беседа: «Профессия – военнослужащий»</w:t>
            </w:r>
          </w:p>
          <w:p w:rsidR="00524AC4" w:rsidRPr="007C3E94" w:rsidRDefault="00524AC4" w:rsidP="00D9168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игра на «</w:t>
            </w:r>
            <w:r w:rsidR="00D91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Военная техника</w:t>
            </w:r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proofErr w:type="gramEnd"/>
          </w:p>
        </w:tc>
      </w:tr>
      <w:tr w:rsidR="00524AC4" w:rsidRPr="007C3E94" w:rsidTr="00524AC4">
        <w:trPr>
          <w:trHeight w:val="930"/>
        </w:trPr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19.02.2024</w:t>
            </w:r>
          </w:p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Разучивание стихов о войне, о Российской армии.</w:t>
            </w:r>
          </w:p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-Слушание военных маршей, рассматривание иллюстраций с изображением различных родов войск. </w:t>
            </w:r>
            <w:proofErr w:type="spellStart"/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Марширование</w:t>
            </w:r>
            <w:proofErr w:type="spellEnd"/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детей</w:t>
            </w:r>
          </w:p>
        </w:tc>
      </w:tr>
      <w:tr w:rsidR="00524AC4" w:rsidRPr="007C3E94" w:rsidTr="00524AC4">
        <w:trPr>
          <w:trHeight w:val="1131"/>
        </w:trPr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20.02.2024</w:t>
            </w:r>
          </w:p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-Презентация «День Защитника Отечества» -23 февраля.</w:t>
            </w:r>
          </w:p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-Рисование «Военная техника».</w:t>
            </w:r>
          </w:p>
        </w:tc>
      </w:tr>
      <w:tr w:rsidR="00524AC4" w:rsidRPr="007C3E94" w:rsidTr="00524AC4">
        <w:trPr>
          <w:trHeight w:val="1247"/>
        </w:trPr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21.02.2024</w:t>
            </w:r>
          </w:p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-Беседа «Бравые солдаты»</w:t>
            </w:r>
          </w:p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24AC4" w:rsidRPr="007C3E94" w:rsidTr="00524AC4">
        <w:trPr>
          <w:trHeight w:val="915"/>
        </w:trPr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22.02.2024</w:t>
            </w:r>
          </w:p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AC4" w:rsidRPr="007C3E94" w:rsidRDefault="00524AC4" w:rsidP="007C3E9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-Музыкально-спортивное развлечение «Будущие Защитники Отечества»</w:t>
            </w:r>
          </w:p>
        </w:tc>
      </w:tr>
    </w:tbl>
    <w:p w:rsidR="00524AC4" w:rsidRPr="007C3E94" w:rsidRDefault="00524AC4" w:rsidP="00D9168B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631D3" w:rsidRPr="007C3E94" w:rsidRDefault="00F631D3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 этап. Итоговый (заключительный)</w:t>
      </w:r>
    </w:p>
    <w:p w:rsidR="00F631D3" w:rsidRPr="007C3E94" w:rsidRDefault="00F631D3" w:rsidP="007C3E94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спортивного  праздника «День Защитника Отечества».</w:t>
      </w:r>
    </w:p>
    <w:p w:rsidR="00524AC4" w:rsidRPr="007C3E94" w:rsidRDefault="00524AC4" w:rsidP="007C3E94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Список используемой литературы:</w:t>
      </w:r>
    </w:p>
    <w:p w:rsidR="00524AC4" w:rsidRPr="007C3E94" w:rsidRDefault="00524AC4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Алешина</w:t>
      </w:r>
      <w:proofErr w:type="gramEnd"/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В. «Ознакомление дошкольников с окружающим и социальной действительностью. Подготовительная группа». М.  ООО «</w:t>
      </w:r>
      <w:proofErr w:type="spellStart"/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ЭлизеТрэйдинг</w:t>
      </w:r>
      <w:proofErr w:type="spellEnd"/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». 2002-198с.</w:t>
      </w:r>
    </w:p>
    <w:p w:rsidR="00524AC4" w:rsidRPr="007C3E94" w:rsidRDefault="00524AC4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Веракса</w:t>
      </w:r>
      <w:proofErr w:type="spellEnd"/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Е., Комарова Т. С., </w:t>
      </w:r>
      <w:proofErr w:type="spellStart"/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Ефанова</w:t>
      </w:r>
      <w:proofErr w:type="spellEnd"/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 А. «Комплексные занятия. Подготовительная группа».  Волгоград</w:t>
      </w:r>
      <w:proofErr w:type="gramStart"/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Учитель, 2013.-307с.</w:t>
      </w:r>
    </w:p>
    <w:p w:rsidR="00524AC4" w:rsidRPr="007C3E94" w:rsidRDefault="00524AC4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Кондрыкинская</w:t>
      </w:r>
      <w:proofErr w:type="spellEnd"/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А., «Дошкольникам о защитниках Отечества. Методическое пособие по патриотическому воспитанию в ДОУ». М., ТЦ «Сфера», 2005-203с.</w:t>
      </w:r>
    </w:p>
    <w:p w:rsidR="00524AC4" w:rsidRPr="007C3E94" w:rsidRDefault="00524AC4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4. Комарова Т. С. «Занятия по изобразительной деятельности в средней группе детского сада. Конспекты занятий. Подготовительная группа». Мозаика-Синтез, 2010</w:t>
      </w:r>
    </w:p>
    <w:p w:rsidR="00524AC4" w:rsidRPr="007C3E94" w:rsidRDefault="00524AC4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Куцакова</w:t>
      </w:r>
      <w:proofErr w:type="spellEnd"/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Л.В. «Конструирование художественный труд в детском саду». Москва 2007г.</w:t>
      </w:r>
    </w:p>
    <w:p w:rsidR="00524AC4" w:rsidRPr="007C3E94" w:rsidRDefault="00524AC4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Малышева </w:t>
      </w:r>
      <w:proofErr w:type="spellStart"/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А.Н.,Ермолаева</w:t>
      </w:r>
      <w:proofErr w:type="spellEnd"/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  Н.В. «Аппликация в детском саду» Москва, Академия развития, 2002г.</w:t>
      </w:r>
    </w:p>
    <w:p w:rsidR="00524AC4" w:rsidRPr="007C3E94" w:rsidRDefault="00524AC4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spellStart"/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Швайко</w:t>
      </w:r>
      <w:proofErr w:type="spellEnd"/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Г.С. «Занятия по изобразительной деятельности в детском саду. Подготовительная группа: программа, конспекты».  Москва </w:t>
      </w:r>
      <w:proofErr w:type="spellStart"/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Владос</w:t>
      </w:r>
      <w:proofErr w:type="spellEnd"/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2008г.</w:t>
      </w:r>
    </w:p>
    <w:p w:rsidR="00524AC4" w:rsidRPr="007C3E94" w:rsidRDefault="009759E2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-498475</wp:posOffset>
            </wp:positionH>
            <wp:positionV relativeFrom="paragraph">
              <wp:posOffset>473075</wp:posOffset>
            </wp:positionV>
            <wp:extent cx="2593340" cy="2786380"/>
            <wp:effectExtent l="114300" t="38100" r="35560" b="71120"/>
            <wp:wrapThrough wrapText="bothSides">
              <wp:wrapPolygon edited="0">
                <wp:start x="2380" y="-295"/>
                <wp:lineTo x="1428" y="-148"/>
                <wp:lineTo x="-793" y="1477"/>
                <wp:lineTo x="-952" y="19198"/>
                <wp:lineTo x="-159" y="20970"/>
                <wp:lineTo x="1745" y="22151"/>
                <wp:lineTo x="2380" y="22151"/>
                <wp:lineTo x="18564" y="22151"/>
                <wp:lineTo x="19199" y="22151"/>
                <wp:lineTo x="20786" y="21265"/>
                <wp:lineTo x="20786" y="20970"/>
                <wp:lineTo x="21103" y="20970"/>
                <wp:lineTo x="21896" y="19198"/>
                <wp:lineTo x="21896" y="4430"/>
                <wp:lineTo x="21738" y="2215"/>
                <wp:lineTo x="21738" y="2067"/>
                <wp:lineTo x="21896" y="1477"/>
                <wp:lineTo x="19516" y="-148"/>
                <wp:lineTo x="18564" y="-295"/>
                <wp:lineTo x="2380" y="-295"/>
              </wp:wrapPolygon>
            </wp:wrapThrough>
            <wp:docPr id="3" name="Рисунок 3" descr="E:\Проект\IMG_1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роект\IMG_13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27863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D9168B" w:rsidRPr="009759E2" w:rsidRDefault="009759E2" w:rsidP="009759E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492760</wp:posOffset>
            </wp:positionH>
            <wp:positionV relativeFrom="paragraph">
              <wp:posOffset>240030</wp:posOffset>
            </wp:positionV>
            <wp:extent cx="3602990" cy="2861310"/>
            <wp:effectExtent l="133350" t="38100" r="54610" b="72390"/>
            <wp:wrapThrough wrapText="bothSides">
              <wp:wrapPolygon edited="0">
                <wp:start x="1941" y="-288"/>
                <wp:lineTo x="1142" y="-144"/>
                <wp:lineTo x="-457" y="1294"/>
                <wp:lineTo x="-799" y="18120"/>
                <wp:lineTo x="-343" y="20421"/>
                <wp:lineTo x="1370" y="22146"/>
                <wp:lineTo x="1827" y="22146"/>
                <wp:lineTo x="19301" y="22146"/>
                <wp:lineTo x="19757" y="22146"/>
                <wp:lineTo x="21356" y="20708"/>
                <wp:lineTo x="21356" y="20421"/>
                <wp:lineTo x="21471" y="20421"/>
                <wp:lineTo x="21927" y="18407"/>
                <wp:lineTo x="21927" y="4314"/>
                <wp:lineTo x="21699" y="2301"/>
                <wp:lineTo x="21585" y="2013"/>
                <wp:lineTo x="21699" y="1438"/>
                <wp:lineTo x="19872" y="-144"/>
                <wp:lineTo x="19186" y="-288"/>
                <wp:lineTo x="1941" y="-288"/>
              </wp:wrapPolygon>
            </wp:wrapThrough>
            <wp:docPr id="4" name="Рисунок 4" descr="E:\Проект\IMG_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Проект\IMG_13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28613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524AC4" w:rsidRPr="007C3E94" w:rsidRDefault="00524AC4" w:rsidP="007C3E94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Отчет по проектной деятельности в подготовительной</w:t>
      </w:r>
      <w:r w:rsidR="00D91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группе</w:t>
      </w:r>
      <w:r w:rsidRPr="007C3E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«23 февраля – День Защитника Отечества»</w:t>
      </w:r>
    </w:p>
    <w:p w:rsidR="00524AC4" w:rsidRPr="007C3E94" w:rsidRDefault="00524AC4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Сроки реализации:</w:t>
      </w: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 кратк</w:t>
      </w:r>
      <w:r w:rsidR="00D9168B">
        <w:rPr>
          <w:rFonts w:ascii="Times New Roman" w:hAnsi="Times New Roman" w:cs="Times New Roman"/>
          <w:color w:val="000000" w:themeColor="text1"/>
          <w:sz w:val="28"/>
          <w:szCs w:val="28"/>
        </w:rPr>
        <w:t>осрочный (2 недели) с 12.02.2023 - 22.02.2023</w:t>
      </w: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524AC4" w:rsidRPr="007C3E94" w:rsidRDefault="00524AC4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Вид проекта:</w:t>
      </w: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 информационно-творческий, коллективный.</w:t>
      </w:r>
    </w:p>
    <w:p w:rsidR="00524AC4" w:rsidRPr="007C3E94" w:rsidRDefault="00524AC4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Возраст детей:</w:t>
      </w: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 6-7 лет</w:t>
      </w:r>
    </w:p>
    <w:p w:rsidR="00524AC4" w:rsidRPr="007C3E94" w:rsidRDefault="00524AC4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Участники проекта:</w:t>
      </w: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 дети подготовительной группы, воспитатели, родители.</w:t>
      </w:r>
    </w:p>
    <w:p w:rsidR="00524AC4" w:rsidRPr="007C3E94" w:rsidRDefault="00524AC4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 проекта.</w:t>
      </w:r>
    </w:p>
    <w:p w:rsidR="00524AC4" w:rsidRPr="007C3E94" w:rsidRDefault="00524AC4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Познакомить детей с историей и традициями праздника 23 </w:t>
      </w:r>
      <w:proofErr w:type="gramStart"/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февраля-День</w:t>
      </w:r>
      <w:proofErr w:type="gramEnd"/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 Отечества. Способствовать развитию нравственного воспитания, воспитывать уважительное отношение к защитникам нашей Родины.</w:t>
      </w:r>
    </w:p>
    <w:p w:rsidR="00524AC4" w:rsidRPr="007C3E94" w:rsidRDefault="00524AC4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 проекта.</w:t>
      </w:r>
    </w:p>
    <w:p w:rsidR="00524AC4" w:rsidRPr="007C3E94" w:rsidRDefault="00524AC4" w:rsidP="007C3E9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дать знания детям о Российской армии;</w:t>
      </w:r>
    </w:p>
    <w:p w:rsidR="00524AC4" w:rsidRPr="007C3E94" w:rsidRDefault="00524AC4" w:rsidP="007C3E9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воспитывать у детей патриотические чувства к Родине, гордость за нашу историю;</w:t>
      </w:r>
    </w:p>
    <w:p w:rsidR="00524AC4" w:rsidRPr="007C3E94" w:rsidRDefault="00524AC4" w:rsidP="007C3E9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вызвать желание быть похожими на российских воинов;</w:t>
      </w:r>
    </w:p>
    <w:p w:rsidR="00524AC4" w:rsidRPr="007C3E94" w:rsidRDefault="00524AC4" w:rsidP="007C3E9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работу с родителями, привлекая их к патриотическому воспитанию детей в семье.</w:t>
      </w:r>
    </w:p>
    <w:p w:rsidR="00524AC4" w:rsidRPr="007C3E94" w:rsidRDefault="00B00B55" w:rsidP="007C3E94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 о проделанной работе:</w:t>
      </w:r>
    </w:p>
    <w:p w:rsidR="00B00B55" w:rsidRPr="007C3E94" w:rsidRDefault="00B00B55" w:rsidP="007C3E94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результате работы над проектом дети закрепили представление </w:t>
      </w:r>
      <w:proofErr w:type="gramStart"/>
      <w:r w:rsidRPr="007C3E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proofErr w:type="gramEnd"/>
      <w:r w:rsidRPr="007C3E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истории праздника 23 февраля, о родах войск. Познакомились с достопримечательностями городов России. Сформировали представление о героях Родины. Так же в ходе проекта развивали творческие и исследовательские способности родителей и детей. Дети приобрели навыки поиска и сбора информации, приобрели умения анализировать и презентовать свои работы.  Все это способствовало воспитанию в духе патриотизма, воспитание любви и привязанности к малой Родине.</w:t>
      </w:r>
    </w:p>
    <w:p w:rsidR="00B00B55" w:rsidRPr="007C3E94" w:rsidRDefault="00B00B55" w:rsidP="007C3E9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E94">
        <w:rPr>
          <w:rFonts w:ascii="Times New Roman" w:hAnsi="Times New Roman" w:cs="Times New Roman"/>
          <w:color w:val="000000" w:themeColor="text1"/>
          <w:sz w:val="28"/>
          <w:szCs w:val="28"/>
        </w:rPr>
        <w:t>Дети в конце проекта стали чаще использовать для игр военную тематику, уважительно отзывались о защитниках отечества, с гордостью делились знаниями со сверстниками и воспитателем, которые они получили от родителей о службе в армии.</w:t>
      </w:r>
    </w:p>
    <w:sectPr w:rsidR="00B00B55" w:rsidRPr="007C3E94" w:rsidSect="009759E2">
      <w:pgSz w:w="11906" w:h="16838"/>
      <w:pgMar w:top="1134" w:right="850" w:bottom="1134" w:left="1701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761A"/>
    <w:multiLevelType w:val="multilevel"/>
    <w:tmpl w:val="3968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87BF7"/>
    <w:multiLevelType w:val="multilevel"/>
    <w:tmpl w:val="FAE8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DF1C29"/>
    <w:multiLevelType w:val="multilevel"/>
    <w:tmpl w:val="F744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94DD5"/>
    <w:multiLevelType w:val="multilevel"/>
    <w:tmpl w:val="499C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84226"/>
    <w:multiLevelType w:val="multilevel"/>
    <w:tmpl w:val="E460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CF24D3"/>
    <w:multiLevelType w:val="multilevel"/>
    <w:tmpl w:val="FC3C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0F0A32"/>
    <w:multiLevelType w:val="multilevel"/>
    <w:tmpl w:val="9EC80AE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31D3"/>
    <w:rsid w:val="00150DB4"/>
    <w:rsid w:val="00424C8D"/>
    <w:rsid w:val="00524AC4"/>
    <w:rsid w:val="007B599E"/>
    <w:rsid w:val="007C3E94"/>
    <w:rsid w:val="008A60D9"/>
    <w:rsid w:val="009759E2"/>
    <w:rsid w:val="00A42791"/>
    <w:rsid w:val="00A43796"/>
    <w:rsid w:val="00B00B55"/>
    <w:rsid w:val="00D9168B"/>
    <w:rsid w:val="00F6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Григорий Расторгуев</cp:lastModifiedBy>
  <cp:revision>9</cp:revision>
  <dcterms:created xsi:type="dcterms:W3CDTF">2023-12-17T09:08:00Z</dcterms:created>
  <dcterms:modified xsi:type="dcterms:W3CDTF">2025-01-17T10:58:00Z</dcterms:modified>
</cp:coreProperties>
</file>